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4106"/>
        <w:gridCol w:w="1701"/>
        <w:gridCol w:w="3544"/>
      </w:tblGrid>
      <w:tr w:rsidR="0070381C" w14:paraId="699A0EFF" w14:textId="77777777" w:rsidTr="00175662">
        <w:tc>
          <w:tcPr>
            <w:tcW w:w="4106" w:type="dxa"/>
          </w:tcPr>
          <w:p w14:paraId="450B749B" w14:textId="493179C9" w:rsidR="0070381C" w:rsidRDefault="0070381C">
            <w:r>
              <w:t>Patrulje:</w:t>
            </w:r>
          </w:p>
        </w:tc>
        <w:tc>
          <w:tcPr>
            <w:tcW w:w="1701" w:type="dxa"/>
          </w:tcPr>
          <w:p w14:paraId="6385476E" w14:textId="2CDCC2D3" w:rsidR="0070381C" w:rsidRDefault="0070381C">
            <w:r>
              <w:t>Dato:</w:t>
            </w:r>
          </w:p>
        </w:tc>
        <w:tc>
          <w:tcPr>
            <w:tcW w:w="3544" w:type="dxa"/>
          </w:tcPr>
          <w:p w14:paraId="0B124119" w14:textId="5D01DD96" w:rsidR="0070381C" w:rsidRDefault="0070381C">
            <w:r>
              <w:t xml:space="preserve">Turmål: </w:t>
            </w:r>
          </w:p>
        </w:tc>
      </w:tr>
      <w:tr w:rsidR="00214DD6" w14:paraId="600E51D3" w14:textId="77777777" w:rsidTr="00175662">
        <w:tc>
          <w:tcPr>
            <w:tcW w:w="4106" w:type="dxa"/>
          </w:tcPr>
          <w:p w14:paraId="563E2919" w14:textId="6D57EE35" w:rsidR="00214DD6" w:rsidRDefault="00214DD6">
            <w:proofErr w:type="spellStart"/>
            <w:r>
              <w:t>Peff</w:t>
            </w:r>
            <w:proofErr w:type="spellEnd"/>
            <w:r>
              <w:t xml:space="preserve">/ass: </w:t>
            </w:r>
          </w:p>
        </w:tc>
        <w:tc>
          <w:tcPr>
            <w:tcW w:w="5245" w:type="dxa"/>
            <w:gridSpan w:val="2"/>
          </w:tcPr>
          <w:p w14:paraId="19AF4ED7" w14:textId="186274DD" w:rsidR="00214DD6" w:rsidRDefault="00214DD6">
            <w:r>
              <w:t>Mobil:</w:t>
            </w:r>
          </w:p>
        </w:tc>
      </w:tr>
    </w:tbl>
    <w:p w14:paraId="4BD5B60E" w14:textId="77777777" w:rsidR="00637443" w:rsidRDefault="00E80736"/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F0CCE" w14:paraId="61BAF58F" w14:textId="77777777" w:rsidTr="00175662">
        <w:tc>
          <w:tcPr>
            <w:tcW w:w="9351" w:type="dxa"/>
          </w:tcPr>
          <w:p w14:paraId="6ADEED80" w14:textId="77777777" w:rsidR="00DF0CCE" w:rsidRDefault="00DF0CCE">
            <w:proofErr w:type="spellStart"/>
            <w:r>
              <w:t>Hjemmeleder</w:t>
            </w:r>
            <w:proofErr w:type="spellEnd"/>
            <w:r>
              <w:t xml:space="preserve"> – navn og mobil:</w:t>
            </w:r>
          </w:p>
          <w:p w14:paraId="18A0892B" w14:textId="066EFCA5" w:rsidR="00602BF1" w:rsidRDefault="00602BF1"/>
        </w:tc>
      </w:tr>
    </w:tbl>
    <w:p w14:paraId="6445AB5F" w14:textId="5FCC538C" w:rsidR="00602BF1" w:rsidRDefault="00602BF1" w:rsidP="00602BF1">
      <w:pPr>
        <w:tabs>
          <w:tab w:val="left" w:pos="8182"/>
        </w:tabs>
      </w:pPr>
      <w:r>
        <w:tab/>
      </w:r>
    </w:p>
    <w:tbl>
      <w:tblPr>
        <w:tblStyle w:val="Tabellrutenett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02BF1" w14:paraId="07297C13" w14:textId="77777777" w:rsidTr="00175662">
        <w:tc>
          <w:tcPr>
            <w:tcW w:w="9351" w:type="dxa"/>
          </w:tcPr>
          <w:p w14:paraId="7D37AB60" w14:textId="77777777" w:rsidR="00602BF1" w:rsidRDefault="00602BF1" w:rsidP="00602BF1">
            <w:pPr>
              <w:tabs>
                <w:tab w:val="left" w:pos="8182"/>
              </w:tabs>
            </w:pPr>
            <w:r>
              <w:t>Tema og mål for turen:</w:t>
            </w:r>
          </w:p>
          <w:p w14:paraId="03985CB7" w14:textId="631023BB" w:rsidR="00602BF1" w:rsidRDefault="00602BF1" w:rsidP="00602BF1">
            <w:pPr>
              <w:tabs>
                <w:tab w:val="left" w:pos="8182"/>
              </w:tabs>
            </w:pPr>
          </w:p>
        </w:tc>
      </w:tr>
    </w:tbl>
    <w:p w14:paraId="798C9479" w14:textId="77777777" w:rsidR="00602BF1" w:rsidRDefault="00602BF1" w:rsidP="00602BF1">
      <w:pPr>
        <w:tabs>
          <w:tab w:val="left" w:pos="8182"/>
        </w:tabs>
      </w:pPr>
    </w:p>
    <w:tbl>
      <w:tblPr>
        <w:tblStyle w:val="Tabellrutenett"/>
        <w:tblW w:w="9334" w:type="dxa"/>
        <w:tblLook w:val="04A0" w:firstRow="1" w:lastRow="0" w:firstColumn="1" w:lastColumn="0" w:noHBand="0" w:noVBand="1"/>
      </w:tblPr>
      <w:tblGrid>
        <w:gridCol w:w="2333"/>
        <w:gridCol w:w="2333"/>
        <w:gridCol w:w="2334"/>
        <w:gridCol w:w="2334"/>
      </w:tblGrid>
      <w:tr w:rsidR="00602BF1" w14:paraId="1DC5ECC8" w14:textId="77777777" w:rsidTr="00175662">
        <w:trPr>
          <w:trHeight w:val="509"/>
        </w:trPr>
        <w:tc>
          <w:tcPr>
            <w:tcW w:w="2333" w:type="dxa"/>
          </w:tcPr>
          <w:p w14:paraId="7EF5A61C" w14:textId="77C0B986" w:rsidR="00602BF1" w:rsidRDefault="00602BF1" w:rsidP="00602BF1">
            <w:pPr>
              <w:tabs>
                <w:tab w:val="left" w:pos="8182"/>
              </w:tabs>
            </w:pPr>
            <w:r>
              <w:t>Når (klokke) og hvor</w:t>
            </w:r>
          </w:p>
        </w:tc>
        <w:tc>
          <w:tcPr>
            <w:tcW w:w="2333" w:type="dxa"/>
          </w:tcPr>
          <w:p w14:paraId="30F278CF" w14:textId="0D535F70" w:rsidR="00602BF1" w:rsidRDefault="00214DD6" w:rsidP="00602BF1">
            <w:pPr>
              <w:tabs>
                <w:tab w:val="left" w:pos="8182"/>
              </w:tabs>
            </w:pPr>
            <w:r>
              <w:t>Hva, hvorfor og hvordan</w:t>
            </w:r>
          </w:p>
        </w:tc>
        <w:tc>
          <w:tcPr>
            <w:tcW w:w="2334" w:type="dxa"/>
          </w:tcPr>
          <w:p w14:paraId="611161C2" w14:textId="2EE579DB" w:rsidR="00602BF1" w:rsidRDefault="00214DD6" w:rsidP="00602BF1">
            <w:pPr>
              <w:tabs>
                <w:tab w:val="left" w:pos="8182"/>
              </w:tabs>
            </w:pPr>
            <w:r>
              <w:t>Ansvarlig</w:t>
            </w:r>
          </w:p>
        </w:tc>
        <w:tc>
          <w:tcPr>
            <w:tcW w:w="2334" w:type="dxa"/>
          </w:tcPr>
          <w:p w14:paraId="72E03108" w14:textId="1CB0BC69" w:rsidR="00602BF1" w:rsidRDefault="00214DD6" w:rsidP="00602BF1">
            <w:pPr>
              <w:tabs>
                <w:tab w:val="left" w:pos="8182"/>
              </w:tabs>
            </w:pPr>
            <w:r>
              <w:t>Nødvendig utstyr</w:t>
            </w:r>
          </w:p>
        </w:tc>
      </w:tr>
      <w:tr w:rsidR="00214DD6" w14:paraId="672ACEF8" w14:textId="77777777" w:rsidTr="00214DD6">
        <w:trPr>
          <w:trHeight w:val="1045"/>
        </w:trPr>
        <w:tc>
          <w:tcPr>
            <w:tcW w:w="2333" w:type="dxa"/>
          </w:tcPr>
          <w:p w14:paraId="47F631BD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3" w:type="dxa"/>
          </w:tcPr>
          <w:p w14:paraId="4ADF00D8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4" w:type="dxa"/>
          </w:tcPr>
          <w:p w14:paraId="6830287F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4" w:type="dxa"/>
          </w:tcPr>
          <w:p w14:paraId="1A8E7BA9" w14:textId="77777777" w:rsidR="00214DD6" w:rsidRDefault="00214DD6" w:rsidP="00602BF1">
            <w:pPr>
              <w:tabs>
                <w:tab w:val="left" w:pos="8182"/>
              </w:tabs>
            </w:pPr>
          </w:p>
        </w:tc>
      </w:tr>
      <w:tr w:rsidR="00214DD6" w14:paraId="356B1DD3" w14:textId="77777777" w:rsidTr="00214DD6">
        <w:trPr>
          <w:trHeight w:val="1055"/>
        </w:trPr>
        <w:tc>
          <w:tcPr>
            <w:tcW w:w="2333" w:type="dxa"/>
          </w:tcPr>
          <w:p w14:paraId="37D9A61D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3" w:type="dxa"/>
          </w:tcPr>
          <w:p w14:paraId="33C66EC4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4" w:type="dxa"/>
          </w:tcPr>
          <w:p w14:paraId="5E9432F0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4" w:type="dxa"/>
          </w:tcPr>
          <w:p w14:paraId="767303F1" w14:textId="77777777" w:rsidR="00214DD6" w:rsidRDefault="00214DD6" w:rsidP="00602BF1">
            <w:pPr>
              <w:tabs>
                <w:tab w:val="left" w:pos="8182"/>
              </w:tabs>
            </w:pPr>
          </w:p>
        </w:tc>
      </w:tr>
      <w:tr w:rsidR="00214DD6" w14:paraId="74772B3C" w14:textId="77777777" w:rsidTr="00214DD6">
        <w:trPr>
          <w:trHeight w:val="1046"/>
        </w:trPr>
        <w:tc>
          <w:tcPr>
            <w:tcW w:w="2333" w:type="dxa"/>
          </w:tcPr>
          <w:p w14:paraId="64EC65AD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3" w:type="dxa"/>
          </w:tcPr>
          <w:p w14:paraId="5C0592BC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4" w:type="dxa"/>
          </w:tcPr>
          <w:p w14:paraId="5CDB1DEC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4" w:type="dxa"/>
          </w:tcPr>
          <w:p w14:paraId="5D17C897" w14:textId="77777777" w:rsidR="00214DD6" w:rsidRDefault="00214DD6" w:rsidP="00602BF1">
            <w:pPr>
              <w:tabs>
                <w:tab w:val="left" w:pos="8182"/>
              </w:tabs>
            </w:pPr>
          </w:p>
        </w:tc>
      </w:tr>
      <w:tr w:rsidR="00214DD6" w14:paraId="65EB03DC" w14:textId="77777777" w:rsidTr="00214DD6">
        <w:trPr>
          <w:trHeight w:val="1274"/>
        </w:trPr>
        <w:tc>
          <w:tcPr>
            <w:tcW w:w="2333" w:type="dxa"/>
          </w:tcPr>
          <w:p w14:paraId="31A79721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3" w:type="dxa"/>
          </w:tcPr>
          <w:p w14:paraId="055D9D3E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4" w:type="dxa"/>
          </w:tcPr>
          <w:p w14:paraId="7365F53D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4" w:type="dxa"/>
          </w:tcPr>
          <w:p w14:paraId="297E1B53" w14:textId="77777777" w:rsidR="00214DD6" w:rsidRDefault="00214DD6" w:rsidP="00602BF1">
            <w:pPr>
              <w:tabs>
                <w:tab w:val="left" w:pos="8182"/>
              </w:tabs>
            </w:pPr>
          </w:p>
        </w:tc>
      </w:tr>
      <w:tr w:rsidR="00214DD6" w14:paraId="6810DA5F" w14:textId="77777777" w:rsidTr="00214DD6">
        <w:trPr>
          <w:trHeight w:val="1265"/>
        </w:trPr>
        <w:tc>
          <w:tcPr>
            <w:tcW w:w="2333" w:type="dxa"/>
          </w:tcPr>
          <w:p w14:paraId="185AEC8A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3" w:type="dxa"/>
          </w:tcPr>
          <w:p w14:paraId="73312D7E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4" w:type="dxa"/>
          </w:tcPr>
          <w:p w14:paraId="40AB1FED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4" w:type="dxa"/>
          </w:tcPr>
          <w:p w14:paraId="7FF4A953" w14:textId="77777777" w:rsidR="00214DD6" w:rsidRDefault="00214DD6" w:rsidP="00602BF1">
            <w:pPr>
              <w:tabs>
                <w:tab w:val="left" w:pos="8182"/>
              </w:tabs>
            </w:pPr>
          </w:p>
        </w:tc>
      </w:tr>
      <w:tr w:rsidR="00214DD6" w14:paraId="05BA29D7" w14:textId="77777777" w:rsidTr="00214DD6">
        <w:trPr>
          <w:trHeight w:val="1269"/>
        </w:trPr>
        <w:tc>
          <w:tcPr>
            <w:tcW w:w="2333" w:type="dxa"/>
          </w:tcPr>
          <w:p w14:paraId="307F7FB9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3" w:type="dxa"/>
          </w:tcPr>
          <w:p w14:paraId="26539E5F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4" w:type="dxa"/>
          </w:tcPr>
          <w:p w14:paraId="70EF64E5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4" w:type="dxa"/>
          </w:tcPr>
          <w:p w14:paraId="2AFEA2D9" w14:textId="77777777" w:rsidR="00214DD6" w:rsidRDefault="00214DD6" w:rsidP="00602BF1">
            <w:pPr>
              <w:tabs>
                <w:tab w:val="left" w:pos="8182"/>
              </w:tabs>
            </w:pPr>
          </w:p>
        </w:tc>
      </w:tr>
      <w:tr w:rsidR="00214DD6" w14:paraId="0C15FA88" w14:textId="77777777" w:rsidTr="00214DD6">
        <w:trPr>
          <w:trHeight w:val="1130"/>
        </w:trPr>
        <w:tc>
          <w:tcPr>
            <w:tcW w:w="2333" w:type="dxa"/>
          </w:tcPr>
          <w:p w14:paraId="1E30FCC4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3" w:type="dxa"/>
          </w:tcPr>
          <w:p w14:paraId="585DB275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4" w:type="dxa"/>
          </w:tcPr>
          <w:p w14:paraId="1D9428BE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4" w:type="dxa"/>
          </w:tcPr>
          <w:p w14:paraId="57EBCCA0" w14:textId="77777777" w:rsidR="00214DD6" w:rsidRDefault="00214DD6" w:rsidP="00602BF1">
            <w:pPr>
              <w:tabs>
                <w:tab w:val="left" w:pos="8182"/>
              </w:tabs>
            </w:pPr>
          </w:p>
        </w:tc>
      </w:tr>
      <w:tr w:rsidR="00214DD6" w14:paraId="233EA743" w14:textId="77777777" w:rsidTr="00214DD6">
        <w:trPr>
          <w:trHeight w:val="1260"/>
        </w:trPr>
        <w:tc>
          <w:tcPr>
            <w:tcW w:w="2333" w:type="dxa"/>
          </w:tcPr>
          <w:p w14:paraId="5B195A7B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3" w:type="dxa"/>
          </w:tcPr>
          <w:p w14:paraId="76B0FD24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4" w:type="dxa"/>
          </w:tcPr>
          <w:p w14:paraId="7EEC53D2" w14:textId="77777777" w:rsidR="00214DD6" w:rsidRDefault="00214DD6" w:rsidP="00602BF1">
            <w:pPr>
              <w:tabs>
                <w:tab w:val="left" w:pos="8182"/>
              </w:tabs>
            </w:pPr>
          </w:p>
        </w:tc>
        <w:tc>
          <w:tcPr>
            <w:tcW w:w="2334" w:type="dxa"/>
          </w:tcPr>
          <w:p w14:paraId="4B58A855" w14:textId="77777777" w:rsidR="00214DD6" w:rsidRDefault="00214DD6" w:rsidP="00602BF1">
            <w:pPr>
              <w:tabs>
                <w:tab w:val="left" w:pos="8182"/>
              </w:tabs>
            </w:pPr>
          </w:p>
        </w:tc>
      </w:tr>
    </w:tbl>
    <w:p w14:paraId="0180B395" w14:textId="77777777" w:rsidR="00602BF1" w:rsidRPr="00602BF1" w:rsidRDefault="00602BF1" w:rsidP="00602BF1">
      <w:pPr>
        <w:tabs>
          <w:tab w:val="left" w:pos="8182"/>
        </w:tabs>
      </w:pPr>
    </w:p>
    <w:sectPr w:rsidR="00602BF1" w:rsidRPr="00602BF1" w:rsidSect="0017566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1080" w14:textId="77777777" w:rsidR="00E80736" w:rsidRDefault="00E80736" w:rsidP="00214DD6">
      <w:pPr>
        <w:spacing w:after="0" w:line="240" w:lineRule="auto"/>
      </w:pPr>
      <w:r>
        <w:separator/>
      </w:r>
    </w:p>
  </w:endnote>
  <w:endnote w:type="continuationSeparator" w:id="0">
    <w:p w14:paraId="3845B496" w14:textId="77777777" w:rsidR="00E80736" w:rsidRDefault="00E80736" w:rsidP="0021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E27E" w14:textId="77777777" w:rsidR="00E80736" w:rsidRDefault="00E80736" w:rsidP="00214DD6">
      <w:pPr>
        <w:spacing w:after="0" w:line="240" w:lineRule="auto"/>
      </w:pPr>
      <w:r>
        <w:separator/>
      </w:r>
    </w:p>
  </w:footnote>
  <w:footnote w:type="continuationSeparator" w:id="0">
    <w:p w14:paraId="3CB54EF9" w14:textId="77777777" w:rsidR="00E80736" w:rsidRDefault="00E80736" w:rsidP="0021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660D5" w14:textId="496963A7" w:rsidR="00214DD6" w:rsidRDefault="00766DCF">
    <w:pPr>
      <w:pStyle w:val="Topptekst"/>
    </w:pPr>
    <w:r>
      <w:t xml:space="preserve">Mal for turplanlegging – </w:t>
    </w:r>
    <w:proofErr w:type="spellStart"/>
    <w:r>
      <w:t>peffkurs</w:t>
    </w:r>
    <w:proofErr w:type="spellEnd"/>
    <w:r>
      <w:t xml:space="preserve"> 2.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5FB"/>
    <w:rsid w:val="0011759E"/>
    <w:rsid w:val="00175662"/>
    <w:rsid w:val="00214DD6"/>
    <w:rsid w:val="004505FB"/>
    <w:rsid w:val="00602BF1"/>
    <w:rsid w:val="0070381C"/>
    <w:rsid w:val="00766DCF"/>
    <w:rsid w:val="0083073B"/>
    <w:rsid w:val="008529FB"/>
    <w:rsid w:val="00AD76D6"/>
    <w:rsid w:val="00AF5D46"/>
    <w:rsid w:val="00DB5A5E"/>
    <w:rsid w:val="00DF0CCE"/>
    <w:rsid w:val="00E8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8417"/>
  <w15:chartTrackingRefBased/>
  <w15:docId w15:val="{A6742357-88EF-4CFB-9398-4456166B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11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14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14DD6"/>
  </w:style>
  <w:style w:type="paragraph" w:styleId="Bunntekst">
    <w:name w:val="footer"/>
    <w:basedOn w:val="Normal"/>
    <w:link w:val="BunntekstTegn"/>
    <w:uiPriority w:val="99"/>
    <w:unhideWhenUsed/>
    <w:rsid w:val="00214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1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185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Sondre Lura</dc:creator>
  <cp:keywords/>
  <dc:description/>
  <cp:lastModifiedBy>Marianne Kåstad</cp:lastModifiedBy>
  <cp:revision>2</cp:revision>
  <dcterms:created xsi:type="dcterms:W3CDTF">2022-04-05T11:48:00Z</dcterms:created>
  <dcterms:modified xsi:type="dcterms:W3CDTF">2022-04-05T11:48:00Z</dcterms:modified>
</cp:coreProperties>
</file>